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C8" w:rsidRPr="006F7F82" w:rsidRDefault="006627C8" w:rsidP="006627C8">
      <w:pPr>
        <w:pStyle w:val="Titulek"/>
        <w:keepNext/>
        <w:rPr>
          <w:lang w:val="en-GB"/>
        </w:rPr>
      </w:pPr>
      <w:r w:rsidRPr="006F7F82">
        <w:rPr>
          <w:lang w:val="en-GB"/>
        </w:rPr>
        <w:t xml:space="preserve">Table </w:t>
      </w:r>
      <w:r>
        <w:rPr>
          <w:lang w:val="en-GB"/>
        </w:rPr>
        <w:t>3</w:t>
      </w:r>
      <w:r w:rsidRPr="006F7F82">
        <w:rPr>
          <w:lang w:val="en-GB"/>
        </w:rPr>
        <w:t>: Description of the subjects' samples A, B, and 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27C8" w:rsidTr="006E6BB4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6627C8" w:rsidRDefault="006627C8" w:rsidP="006E6BB4"/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6627C8" w:rsidRDefault="006627C8" w:rsidP="006E6BB4">
            <w:r>
              <w:t>A (from item 19 etc.)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627C8" w:rsidRPr="003A5E9A" w:rsidRDefault="006627C8" w:rsidP="006E6BB4">
            <w:r w:rsidRPr="003A5E9A">
              <w:t>B (</w:t>
            </w:r>
            <w:r>
              <w:t xml:space="preserve">from item </w:t>
            </w:r>
            <w:r w:rsidRPr="003A5E9A">
              <w:t>99</w:t>
            </w:r>
            <w:r>
              <w:t xml:space="preserve"> etc.)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627C8" w:rsidRDefault="006627C8" w:rsidP="006E6BB4">
            <w:r>
              <w:t>C (from item 138 etc.)</w:t>
            </w:r>
          </w:p>
        </w:tc>
      </w:tr>
      <w:tr w:rsidR="006627C8" w:rsidTr="006E6BB4">
        <w:tc>
          <w:tcPr>
            <w:tcW w:w="2265" w:type="dxa"/>
            <w:tcBorders>
              <w:top w:val="single" w:sz="4" w:space="0" w:color="auto"/>
            </w:tcBorders>
          </w:tcPr>
          <w:p w:rsidR="006627C8" w:rsidRDefault="006627C8" w:rsidP="006E6BB4">
            <w:r>
              <w:t>N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6627C8" w:rsidRDefault="006627C8" w:rsidP="006E6BB4">
            <w:r>
              <w:t>14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6627C8" w:rsidRDefault="006627C8" w:rsidP="006E6BB4">
            <w:r>
              <w:t>41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6627C8" w:rsidRDefault="006627C8" w:rsidP="006E6BB4">
            <w:r>
              <w:t>29</w:t>
            </w:r>
          </w:p>
        </w:tc>
      </w:tr>
      <w:tr w:rsidR="006627C8" w:rsidTr="006E6BB4">
        <w:tc>
          <w:tcPr>
            <w:tcW w:w="2265" w:type="dxa"/>
          </w:tcPr>
          <w:p w:rsidR="006627C8" w:rsidRDefault="006627C8" w:rsidP="006E6BB4">
            <w:r>
              <w:t>f</w:t>
            </w:r>
          </w:p>
        </w:tc>
        <w:tc>
          <w:tcPr>
            <w:tcW w:w="2265" w:type="dxa"/>
          </w:tcPr>
          <w:p w:rsidR="006627C8" w:rsidRDefault="006627C8" w:rsidP="006E6BB4">
            <w:r>
              <w:t>4</w:t>
            </w:r>
          </w:p>
        </w:tc>
        <w:tc>
          <w:tcPr>
            <w:tcW w:w="2266" w:type="dxa"/>
          </w:tcPr>
          <w:p w:rsidR="006627C8" w:rsidRDefault="006627C8" w:rsidP="006E6BB4">
            <w:r>
              <w:t>22</w:t>
            </w:r>
          </w:p>
        </w:tc>
        <w:tc>
          <w:tcPr>
            <w:tcW w:w="2266" w:type="dxa"/>
          </w:tcPr>
          <w:p w:rsidR="006627C8" w:rsidRDefault="006627C8" w:rsidP="006E6BB4">
            <w:r>
              <w:t>14</w:t>
            </w:r>
          </w:p>
        </w:tc>
      </w:tr>
      <w:tr w:rsidR="006627C8" w:rsidTr="006E6BB4">
        <w:tc>
          <w:tcPr>
            <w:tcW w:w="2265" w:type="dxa"/>
          </w:tcPr>
          <w:p w:rsidR="006627C8" w:rsidRDefault="006627C8" w:rsidP="006E6BB4">
            <w:r>
              <w:t>m</w:t>
            </w:r>
          </w:p>
        </w:tc>
        <w:tc>
          <w:tcPr>
            <w:tcW w:w="2265" w:type="dxa"/>
          </w:tcPr>
          <w:p w:rsidR="006627C8" w:rsidRDefault="006627C8" w:rsidP="006E6BB4">
            <w:r>
              <w:t>10</w:t>
            </w:r>
          </w:p>
        </w:tc>
        <w:tc>
          <w:tcPr>
            <w:tcW w:w="2266" w:type="dxa"/>
          </w:tcPr>
          <w:p w:rsidR="006627C8" w:rsidRDefault="006627C8" w:rsidP="006E6BB4">
            <w:r>
              <w:t>19</w:t>
            </w:r>
          </w:p>
        </w:tc>
        <w:tc>
          <w:tcPr>
            <w:tcW w:w="2266" w:type="dxa"/>
          </w:tcPr>
          <w:p w:rsidR="006627C8" w:rsidRDefault="006627C8" w:rsidP="006E6BB4">
            <w:r>
              <w:t>15</w:t>
            </w:r>
          </w:p>
        </w:tc>
      </w:tr>
      <w:tr w:rsidR="006627C8" w:rsidTr="006E6BB4">
        <w:tc>
          <w:tcPr>
            <w:tcW w:w="2265" w:type="dxa"/>
          </w:tcPr>
          <w:p w:rsidR="006627C8" w:rsidRDefault="006627C8" w:rsidP="006E6BB4">
            <w:r>
              <w:t>Full-time</w:t>
            </w:r>
          </w:p>
        </w:tc>
        <w:tc>
          <w:tcPr>
            <w:tcW w:w="2265" w:type="dxa"/>
          </w:tcPr>
          <w:p w:rsidR="006627C8" w:rsidRDefault="006627C8" w:rsidP="006E6BB4">
            <w:r>
              <w:t>6</w:t>
            </w:r>
          </w:p>
        </w:tc>
        <w:tc>
          <w:tcPr>
            <w:tcW w:w="2266" w:type="dxa"/>
          </w:tcPr>
          <w:p w:rsidR="006627C8" w:rsidRDefault="006627C8" w:rsidP="006E6BB4">
            <w:r>
              <w:t>20</w:t>
            </w:r>
          </w:p>
        </w:tc>
        <w:tc>
          <w:tcPr>
            <w:tcW w:w="2266" w:type="dxa"/>
          </w:tcPr>
          <w:p w:rsidR="006627C8" w:rsidRDefault="006627C8" w:rsidP="006E6BB4">
            <w:r>
              <w:t>9</w:t>
            </w:r>
          </w:p>
        </w:tc>
      </w:tr>
      <w:tr w:rsidR="006627C8" w:rsidTr="006E6BB4">
        <w:tc>
          <w:tcPr>
            <w:tcW w:w="2265" w:type="dxa"/>
          </w:tcPr>
          <w:p w:rsidR="006627C8" w:rsidRDefault="006627C8" w:rsidP="006E6BB4">
            <w:r>
              <w:t>Full – age ø; min-max</w:t>
            </w:r>
          </w:p>
        </w:tc>
        <w:tc>
          <w:tcPr>
            <w:tcW w:w="2265" w:type="dxa"/>
          </w:tcPr>
          <w:p w:rsidR="006627C8" w:rsidRDefault="006627C8" w:rsidP="006E6BB4">
            <w:r>
              <w:t>23; 22 - 24</w:t>
            </w:r>
          </w:p>
        </w:tc>
        <w:tc>
          <w:tcPr>
            <w:tcW w:w="2266" w:type="dxa"/>
          </w:tcPr>
          <w:p w:rsidR="006627C8" w:rsidRDefault="006627C8" w:rsidP="006E6BB4">
            <w:r>
              <w:t>23.7; 21 – 26</w:t>
            </w:r>
          </w:p>
        </w:tc>
        <w:tc>
          <w:tcPr>
            <w:tcW w:w="2266" w:type="dxa"/>
          </w:tcPr>
          <w:p w:rsidR="006627C8" w:rsidRDefault="006627C8" w:rsidP="006E6BB4">
            <w:r>
              <w:t>24.1; 23 – 26</w:t>
            </w:r>
          </w:p>
        </w:tc>
      </w:tr>
      <w:tr w:rsidR="006627C8" w:rsidTr="006E6BB4">
        <w:tc>
          <w:tcPr>
            <w:tcW w:w="2265" w:type="dxa"/>
          </w:tcPr>
          <w:p w:rsidR="006627C8" w:rsidRDefault="006627C8" w:rsidP="006E6BB4">
            <w:r>
              <w:t>Extramural</w:t>
            </w:r>
          </w:p>
        </w:tc>
        <w:tc>
          <w:tcPr>
            <w:tcW w:w="2265" w:type="dxa"/>
          </w:tcPr>
          <w:p w:rsidR="006627C8" w:rsidRDefault="006627C8" w:rsidP="006E6BB4">
            <w:r>
              <w:t>8</w:t>
            </w:r>
          </w:p>
        </w:tc>
        <w:tc>
          <w:tcPr>
            <w:tcW w:w="2266" w:type="dxa"/>
          </w:tcPr>
          <w:p w:rsidR="006627C8" w:rsidRDefault="006627C8" w:rsidP="006E6BB4">
            <w:r>
              <w:t>21</w:t>
            </w:r>
          </w:p>
        </w:tc>
        <w:tc>
          <w:tcPr>
            <w:tcW w:w="2266" w:type="dxa"/>
          </w:tcPr>
          <w:p w:rsidR="006627C8" w:rsidRDefault="006627C8" w:rsidP="006E6BB4">
            <w:r>
              <w:t>20</w:t>
            </w:r>
          </w:p>
        </w:tc>
      </w:tr>
      <w:tr w:rsidR="006627C8" w:rsidTr="006E6BB4">
        <w:tc>
          <w:tcPr>
            <w:tcW w:w="2265" w:type="dxa"/>
            <w:tcBorders>
              <w:bottom w:val="single" w:sz="4" w:space="0" w:color="auto"/>
            </w:tcBorders>
          </w:tcPr>
          <w:p w:rsidR="006627C8" w:rsidRDefault="006627C8" w:rsidP="006E6BB4">
            <w:r>
              <w:t>Extra – age ø; min-max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627C8" w:rsidRDefault="006627C8" w:rsidP="006E6BB4">
            <w:r>
              <w:t>26.2; 22 - 40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627C8" w:rsidRDefault="006627C8" w:rsidP="006E6BB4">
            <w:r>
              <w:t>31.1; 22 - 48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627C8" w:rsidRDefault="006627C8" w:rsidP="006E6BB4">
            <w:r>
              <w:t>31.8; 23 - 26</w:t>
            </w:r>
          </w:p>
        </w:tc>
      </w:tr>
    </w:tbl>
    <w:p w:rsidR="00691A14" w:rsidRDefault="00691A14">
      <w:bookmarkStart w:id="0" w:name="_GoBack"/>
      <w:bookmarkEnd w:id="0"/>
    </w:p>
    <w:sectPr w:rsidR="0069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C8"/>
    <w:rsid w:val="006627C8"/>
    <w:rsid w:val="006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BDB5D-45E4-48BD-A387-579BE0E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6627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6627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Kolman Luděk</dc:creator>
  <cp:keywords/>
  <dc:description/>
  <cp:lastModifiedBy>Kolman Luděk</cp:lastModifiedBy>
  <cp:revision>1</cp:revision>
  <dcterms:created xsi:type="dcterms:W3CDTF">2020-01-07T12:53:00Z</dcterms:created>
  <dcterms:modified xsi:type="dcterms:W3CDTF">2020-01-07T12:54:00Z</dcterms:modified>
</cp:coreProperties>
</file>